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1E1898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</w:t>
            </w:r>
            <w:r w:rsidR="001E1898">
              <w:rPr>
                <w:bCs/>
                <w:sz w:val="28"/>
                <w:lang w:val="en-US"/>
              </w:rPr>
              <w:t>4</w:t>
            </w:r>
            <w:r w:rsidR="001E1898">
              <w:rPr>
                <w:bCs/>
                <w:sz w:val="28"/>
              </w:rPr>
              <w:t>.07.202</w:t>
            </w:r>
            <w:r w:rsidR="001E1898">
              <w:rPr>
                <w:bCs/>
                <w:sz w:val="28"/>
                <w:lang w:val="en-US"/>
              </w:rPr>
              <w:t>5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E1898" w:rsidRDefault="001E1898" w:rsidP="00993183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688</w:t>
            </w:r>
          </w:p>
        </w:tc>
      </w:tr>
    </w:tbl>
    <w:p w:rsidR="008745FB" w:rsidRDefault="001110AA">
      <w:pPr>
        <w:pStyle w:val="5"/>
        <w:rPr>
          <w:b w:val="0"/>
          <w:bCs/>
          <w:color w:val="auto"/>
        </w:rPr>
      </w:pPr>
      <w:r w:rsidRPr="001110A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1E1898">
        <w:rPr>
          <w:szCs w:val="24"/>
        </w:rPr>
        <w:t>Лачиновского</w:t>
      </w:r>
      <w:r w:rsidR="00993183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93183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E1898">
        <w:rPr>
          <w:szCs w:val="24"/>
        </w:rPr>
        <w:t>Прокиной Оксаны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1E1898">
        <w:rPr>
          <w:sz w:val="28"/>
          <w:szCs w:val="28"/>
        </w:rPr>
        <w:t>Лачиновского</w:t>
      </w:r>
      <w:r w:rsidR="00993183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Колышлейского района Пензенской области </w:t>
      </w:r>
      <w:r w:rsidR="00993183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E1898" w:rsidRPr="001E1898">
        <w:rPr>
          <w:sz w:val="28"/>
          <w:szCs w:val="28"/>
        </w:rPr>
        <w:t>Прокиной Оксаны Викторовны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1E1898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>збирательная комиссия Колышлейского района Пензенской области нарушений не 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 xml:space="preserve">Колышлейского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1E1898">
        <w:rPr>
          <w:szCs w:val="28"/>
        </w:rPr>
        <w:t>Лачиновского</w:t>
      </w:r>
      <w:r w:rsidR="00993183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Колышлейского района Пензенской области </w:t>
      </w:r>
      <w:r w:rsidR="00993183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E1898" w:rsidRPr="001E1898">
        <w:rPr>
          <w:szCs w:val="28"/>
        </w:rPr>
        <w:t>Прокин</w:t>
      </w:r>
      <w:r w:rsidR="001E1898">
        <w:rPr>
          <w:szCs w:val="28"/>
        </w:rPr>
        <w:t>у</w:t>
      </w:r>
      <w:r w:rsidR="001E1898" w:rsidRPr="001E1898">
        <w:rPr>
          <w:szCs w:val="28"/>
        </w:rPr>
        <w:t xml:space="preserve"> Оксан</w:t>
      </w:r>
      <w:r w:rsidR="001E1898">
        <w:rPr>
          <w:szCs w:val="28"/>
        </w:rPr>
        <w:t>у</w:t>
      </w:r>
      <w:r w:rsidR="001E1898" w:rsidRPr="001E1898">
        <w:rPr>
          <w:szCs w:val="28"/>
        </w:rPr>
        <w:t xml:space="preserve"> Викторовн</w:t>
      </w:r>
      <w:r w:rsidR="001E1898">
        <w:rPr>
          <w:szCs w:val="28"/>
        </w:rPr>
        <w:t>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E1898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1E1898">
        <w:rPr>
          <w:b/>
        </w:rPr>
        <w:t>24</w:t>
      </w:r>
      <w:r w:rsidR="00092F5B">
        <w:rPr>
          <w:b/>
        </w:rPr>
        <w:t xml:space="preserve"> июля 202</w:t>
      </w:r>
      <w:r w:rsidR="001E1898">
        <w:rPr>
          <w:b/>
        </w:rPr>
        <w:t>5</w:t>
      </w:r>
      <w:r w:rsidR="00092F5B">
        <w:rPr>
          <w:b/>
        </w:rPr>
        <w:t xml:space="preserve">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713309">
        <w:rPr>
          <w:b/>
        </w:rPr>
        <w:t>1</w:t>
      </w:r>
      <w:r w:rsidR="001E1898">
        <w:rPr>
          <w:b/>
        </w:rPr>
        <w:t>4</w:t>
      </w:r>
      <w:r w:rsidR="00907C28">
        <w:rPr>
          <w:b/>
        </w:rPr>
        <w:t xml:space="preserve"> часов </w:t>
      </w:r>
      <w:r w:rsidR="001E1898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 xml:space="preserve">ой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1E1898">
        <w:rPr>
          <w:sz w:val="28"/>
          <w:szCs w:val="28"/>
        </w:rPr>
        <w:t>Лачиновского</w:t>
      </w:r>
      <w:r w:rsidR="00993183">
        <w:rPr>
          <w:sz w:val="28"/>
          <w:szCs w:val="28"/>
        </w:rPr>
        <w:t xml:space="preserve"> сельсовета</w:t>
      </w:r>
      <w:r w:rsidR="00092F5B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Колышлейского</w:t>
      </w:r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>Н.А.Дианова</w:t>
      </w:r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1E1898">
        <w:rPr>
          <w:sz w:val="28"/>
        </w:rPr>
        <w:tab/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DE7" w:rsidRDefault="003E3DE7" w:rsidP="001E00F4">
      <w:r>
        <w:separator/>
      </w:r>
    </w:p>
  </w:endnote>
  <w:endnote w:type="continuationSeparator" w:id="1">
    <w:p w:rsidR="003E3DE7" w:rsidRDefault="003E3DE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110A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E1898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E3DE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DE7" w:rsidRDefault="003E3DE7" w:rsidP="001E00F4">
      <w:r>
        <w:separator/>
      </w:r>
    </w:p>
  </w:footnote>
  <w:footnote w:type="continuationSeparator" w:id="1">
    <w:p w:rsidR="003E3DE7" w:rsidRDefault="003E3DE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110A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E3DE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110AA"/>
    <w:rsid w:val="00112FCF"/>
    <w:rsid w:val="00127EFC"/>
    <w:rsid w:val="0014064A"/>
    <w:rsid w:val="00156EAC"/>
    <w:rsid w:val="00166DCF"/>
    <w:rsid w:val="00197841"/>
    <w:rsid w:val="001B6047"/>
    <w:rsid w:val="001C4982"/>
    <w:rsid w:val="001D4184"/>
    <w:rsid w:val="001E00F4"/>
    <w:rsid w:val="001E1898"/>
    <w:rsid w:val="00214788"/>
    <w:rsid w:val="002211FC"/>
    <w:rsid w:val="0029314A"/>
    <w:rsid w:val="002B1A28"/>
    <w:rsid w:val="002E393A"/>
    <w:rsid w:val="0031100C"/>
    <w:rsid w:val="003633F5"/>
    <w:rsid w:val="003C62B5"/>
    <w:rsid w:val="003C6814"/>
    <w:rsid w:val="003E3DE7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8098A"/>
    <w:rsid w:val="006C0011"/>
    <w:rsid w:val="006E272C"/>
    <w:rsid w:val="006F6D3F"/>
    <w:rsid w:val="00706BB1"/>
    <w:rsid w:val="007122FC"/>
    <w:rsid w:val="00713309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993183"/>
    <w:rsid w:val="00A009AF"/>
    <w:rsid w:val="00A37D43"/>
    <w:rsid w:val="00A75182"/>
    <w:rsid w:val="00A756DE"/>
    <w:rsid w:val="00AA29CD"/>
    <w:rsid w:val="00AB3D03"/>
    <w:rsid w:val="00AD6364"/>
    <w:rsid w:val="00AF190C"/>
    <w:rsid w:val="00AF4C48"/>
    <w:rsid w:val="00B272F8"/>
    <w:rsid w:val="00B31540"/>
    <w:rsid w:val="00B60F9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27F81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2025-07-24T11:58:00Z</cp:lastPrinted>
  <dcterms:created xsi:type="dcterms:W3CDTF">2025-07-24T11:59:00Z</dcterms:created>
  <dcterms:modified xsi:type="dcterms:W3CDTF">2025-07-24T11:59:00Z</dcterms:modified>
</cp:coreProperties>
</file>